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22" w:rsidRDefault="00063D22" w:rsidP="002D1FF2">
      <w:pPr>
        <w:pStyle w:val="a4"/>
        <w:pageBreakBefore/>
        <w:spacing w:before="0"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2D1FF2">
        <w:rPr>
          <w:rFonts w:ascii="Times New Roman" w:hAnsi="Times New Roman" w:cs="Times New Roman"/>
          <w:b/>
          <w:spacing w:val="60"/>
          <w:sz w:val="24"/>
          <w:szCs w:val="24"/>
        </w:rPr>
        <w:t>РЕЗЮМЕ</w:t>
      </w:r>
    </w:p>
    <w:p w:rsidR="002D1FF2" w:rsidRPr="002D1FF2" w:rsidRDefault="002D1FF2" w:rsidP="00BE01D8">
      <w:pPr>
        <w:pStyle w:val="a3"/>
        <w:rPr>
          <w:lang w:eastAsia="zh-CN" w:bidi="hi-IN"/>
        </w:rPr>
      </w:pPr>
    </w:p>
    <w:tbl>
      <w:tblPr>
        <w:tblW w:w="95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063D22" w:rsidRPr="002D1FF2" w:rsidTr="00BE01D8">
        <w:tc>
          <w:tcPr>
            <w:tcW w:w="694" w:type="dxa"/>
            <w:shd w:val="clear" w:color="auto" w:fill="auto"/>
          </w:tcPr>
          <w:p w:rsidR="00063D22" w:rsidRPr="002D1FF2" w:rsidRDefault="00063D22" w:rsidP="00BE01D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right="2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063D22" w:rsidRPr="002D1FF2" w:rsidRDefault="00063D22" w:rsidP="00BE01D8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683" w:type="dxa"/>
            <w:shd w:val="clear" w:color="auto" w:fill="auto"/>
          </w:tcPr>
          <w:p w:rsidR="00063D22" w:rsidRPr="002D1FF2" w:rsidRDefault="00063D22" w:rsidP="00BE01D8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</w:p>
        </w:tc>
      </w:tr>
      <w:tr w:rsidR="00063D22" w:rsidRPr="002D1FF2" w:rsidTr="00BE01D8">
        <w:tc>
          <w:tcPr>
            <w:tcW w:w="694" w:type="dxa"/>
            <w:shd w:val="clear" w:color="auto" w:fill="auto"/>
          </w:tcPr>
          <w:p w:rsidR="00063D22" w:rsidRPr="002D1FF2" w:rsidRDefault="00063D22" w:rsidP="00BE01D8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063D22" w:rsidRPr="002D1FF2" w:rsidRDefault="00063D22" w:rsidP="00BE01D8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063D22" w:rsidRPr="002D1FF2" w:rsidRDefault="00063D22" w:rsidP="00BE01D8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D22" w:rsidRPr="002D1FF2" w:rsidTr="00BE01D8">
        <w:tc>
          <w:tcPr>
            <w:tcW w:w="694" w:type="dxa"/>
            <w:shd w:val="clear" w:color="auto" w:fill="auto"/>
          </w:tcPr>
          <w:p w:rsidR="00063D22" w:rsidRPr="002D1FF2" w:rsidRDefault="00063D22" w:rsidP="00BE01D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right="28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063D22" w:rsidRPr="002D1FF2" w:rsidRDefault="00063D22" w:rsidP="00BE01D8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  <w:bookmarkStart w:id="0" w:name="_GoBack"/>
            <w:bookmarkEnd w:id="0"/>
            <w:r w:rsidRPr="002D1F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83" w:type="dxa"/>
            <w:shd w:val="clear" w:color="auto" w:fill="auto"/>
          </w:tcPr>
          <w:p w:rsidR="00063D22" w:rsidRPr="002D1FF2" w:rsidRDefault="00063D22" w:rsidP="00BE01D8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Людмила Валерьевна</w:t>
            </w:r>
          </w:p>
        </w:tc>
      </w:tr>
      <w:tr w:rsidR="00063D22" w:rsidRPr="002D1FF2" w:rsidTr="00BE01D8">
        <w:tc>
          <w:tcPr>
            <w:tcW w:w="694" w:type="dxa"/>
            <w:shd w:val="clear" w:color="auto" w:fill="auto"/>
          </w:tcPr>
          <w:p w:rsidR="00063D22" w:rsidRPr="002D1FF2" w:rsidRDefault="00063D22" w:rsidP="00BE01D8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063D22" w:rsidRPr="002D1FF2" w:rsidRDefault="00063D22" w:rsidP="00BE01D8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063D22" w:rsidRPr="002D1FF2" w:rsidRDefault="00063D22" w:rsidP="00BE01D8">
            <w:pPr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3D22" w:rsidRPr="002D1FF2" w:rsidTr="00BE01D8">
        <w:tc>
          <w:tcPr>
            <w:tcW w:w="694" w:type="dxa"/>
            <w:shd w:val="clear" w:color="auto" w:fill="auto"/>
          </w:tcPr>
          <w:p w:rsidR="00063D22" w:rsidRPr="002D1FF2" w:rsidRDefault="00063D22" w:rsidP="00BE01D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right="28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063D22" w:rsidRPr="002D1FF2" w:rsidRDefault="00063D22" w:rsidP="00BE01D8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063D22" w:rsidRPr="002D1FF2" w:rsidRDefault="00063D22" w:rsidP="00BE01D8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</w:tr>
    </w:tbl>
    <w:p w:rsidR="00063D22" w:rsidRPr="002D1FF2" w:rsidRDefault="00063D22" w:rsidP="00BE01D8">
      <w:pPr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063D22" w:rsidRPr="002D1FF2" w:rsidRDefault="002D1FF2" w:rsidP="002D1FF2">
      <w:pPr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3"/>
      </w:tblGrid>
      <w:tr w:rsidR="00063D22" w:rsidRPr="002D1FF2" w:rsidTr="00F311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3983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3983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3983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3983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063D22" w:rsidRPr="002D1FF2" w:rsidTr="00F311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4795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063D22" w:rsidRPr="002D1FF2" w:rsidTr="00F3116F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4795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063D22" w:rsidRPr="002D1FF2" w:rsidRDefault="00063D22" w:rsidP="002D1FF2">
      <w:pPr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D22" w:rsidRPr="002D1FF2" w:rsidRDefault="002D1FF2" w:rsidP="002D1FF2">
      <w:pPr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063D22" w:rsidRPr="002D1FF2">
        <w:rPr>
          <w:rFonts w:ascii="Times New Roman" w:hAnsi="Times New Roman" w:cs="Times New Roman"/>
          <w:sz w:val="24"/>
          <w:szCs w:val="24"/>
        </w:rPr>
        <w:t>общий:19</w:t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  <w:t>19</w:t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</w:p>
    <w:p w:rsidR="00063D22" w:rsidRPr="002D1FF2" w:rsidRDefault="00063D22" w:rsidP="002D1FF2">
      <w:pPr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063D22" w:rsidRPr="002D1FF2" w:rsidRDefault="002D1FF2" w:rsidP="002D1FF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063D22" w:rsidRPr="002D1FF2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4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4623"/>
        <w:gridCol w:w="4961"/>
      </w:tblGrid>
      <w:tr w:rsidR="00063D22" w:rsidRPr="002D1FF2" w:rsidTr="002D1FF2">
        <w:trPr>
          <w:trHeight w:val="517"/>
          <w:tblHeader/>
        </w:trPr>
        <w:tc>
          <w:tcPr>
            <w:tcW w:w="4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22" w:rsidRPr="002D1FF2" w:rsidRDefault="00063D22" w:rsidP="002D1FF2">
            <w:pPr>
              <w:tabs>
                <w:tab w:val="left" w:pos="3983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22" w:rsidRPr="002D1FF2" w:rsidRDefault="00063D22" w:rsidP="002D1FF2">
            <w:pPr>
              <w:tabs>
                <w:tab w:val="left" w:pos="3983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2D1FF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063D22" w:rsidRPr="002D1FF2" w:rsidTr="002D1FF2">
        <w:trPr>
          <w:trHeight w:val="530"/>
          <w:tblHeader/>
        </w:trPr>
        <w:tc>
          <w:tcPr>
            <w:tcW w:w="4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22" w:rsidRPr="002D1FF2" w:rsidRDefault="00063D22" w:rsidP="002D1F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22" w:rsidRPr="002D1FF2" w:rsidTr="002D1FF2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 xml:space="preserve">1994-1999 гг., </w:t>
            </w:r>
            <w:proofErr w:type="spellStart"/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, стоматологический факультет</w:t>
            </w:r>
          </w:p>
        </w:tc>
      </w:tr>
      <w:tr w:rsidR="00063D22" w:rsidRPr="002D1FF2" w:rsidTr="002D1FF2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 xml:space="preserve">1999-2001 гг. – клиническая ординатура на кафедре терапевтической стоматологии </w:t>
            </w:r>
            <w:proofErr w:type="spellStart"/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</w:p>
        </w:tc>
      </w:tr>
      <w:tr w:rsidR="00063D22" w:rsidRPr="002D1FF2" w:rsidTr="002D1FF2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 xml:space="preserve">2001 – 2003 гг. – заочная аспирантура </w:t>
            </w:r>
            <w:proofErr w:type="spellStart"/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</w:p>
        </w:tc>
      </w:tr>
      <w:tr w:rsidR="00063D22" w:rsidRPr="002D1FF2" w:rsidTr="002D1FF2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 xml:space="preserve">Высшая врачебная категория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</w:tr>
      <w:tr w:rsidR="00063D22" w:rsidRPr="002D1FF2" w:rsidTr="002D1FF2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22" w:rsidRPr="002D1FF2" w:rsidRDefault="00063D22" w:rsidP="002D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23.10.2015 ГБОУ ВПО </w:t>
            </w:r>
            <w:proofErr w:type="spellStart"/>
            <w:r w:rsidRPr="002D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НижГМА</w:t>
            </w:r>
            <w:proofErr w:type="spellEnd"/>
            <w:r w:rsidRPr="002D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FF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Минздравсоцразвития</w:t>
            </w:r>
            <w:proofErr w:type="spellEnd"/>
            <w:r w:rsidRPr="002D1FF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России</w:t>
            </w:r>
            <w:r w:rsidRPr="002D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–сертификат специалиста №0152240622950</w:t>
            </w:r>
          </w:p>
        </w:tc>
      </w:tr>
    </w:tbl>
    <w:p w:rsidR="00063D22" w:rsidRPr="002D1FF2" w:rsidRDefault="00063D22" w:rsidP="002D1FF2">
      <w:pPr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063D22" w:rsidRPr="002D1FF2" w:rsidRDefault="002D1FF2" w:rsidP="002D1FF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063D22" w:rsidRPr="002D1FF2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участвовала</w:t>
      </w:r>
    </w:p>
    <w:p w:rsidR="002D1FF2" w:rsidRDefault="002D1FF2" w:rsidP="002D1FF2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063D22" w:rsidRPr="002D1FF2" w:rsidRDefault="002D1FF2" w:rsidP="002D1FF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063D22" w:rsidRPr="002D1FF2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участвовала</w:t>
      </w:r>
    </w:p>
    <w:p w:rsidR="002D1FF2" w:rsidRDefault="002D1FF2" w:rsidP="002D1FF2">
      <w:pPr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:rsidR="00063D22" w:rsidRPr="002D1FF2" w:rsidRDefault="002D1FF2" w:rsidP="002D1FF2">
      <w:pPr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>.</w:t>
      </w:r>
      <w:r w:rsidR="00063D22" w:rsidRPr="002D1FF2">
        <w:rPr>
          <w:rFonts w:ascii="Times New Roman" w:hAnsi="Times New Roman" w:cs="Times New Roman"/>
          <w:sz w:val="24"/>
          <w:szCs w:val="24"/>
        </w:rPr>
        <w:t xml:space="preserve"> 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  <w:t xml:space="preserve">102 публикации, в </w:t>
      </w:r>
      <w:proofErr w:type="spellStart"/>
      <w:r w:rsidR="00063D22" w:rsidRPr="002D1FF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63D22" w:rsidRPr="002D1FF2">
        <w:rPr>
          <w:rFonts w:ascii="Times New Roman" w:hAnsi="Times New Roman" w:cs="Times New Roman"/>
          <w:sz w:val="24"/>
          <w:szCs w:val="24"/>
        </w:rPr>
        <w:t>. 8 учебно-методических пособий и 1 монография.</w:t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  <w:r w:rsidR="00063D22" w:rsidRPr="002D1FF2">
        <w:rPr>
          <w:rFonts w:ascii="Times New Roman" w:hAnsi="Times New Roman" w:cs="Times New Roman"/>
          <w:sz w:val="24"/>
          <w:szCs w:val="24"/>
        </w:rPr>
        <w:tab/>
      </w:r>
    </w:p>
    <w:p w:rsidR="00063D22" w:rsidRPr="002D1FF2" w:rsidRDefault="00063D22" w:rsidP="002D1FF2">
      <w:pPr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063D22" w:rsidRPr="002D1FF2" w:rsidRDefault="002D1FF2" w:rsidP="002D1FF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063D22" w:rsidRPr="002D1FF2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063D22" w:rsidRPr="002D1F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4B3F88" w:rsidRDefault="004B3F88" w:rsidP="002D1FF2">
      <w:pPr>
        <w:tabs>
          <w:tab w:val="left" w:pos="4820"/>
        </w:tabs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:rsidR="002D1FF2" w:rsidRPr="002D1FF2" w:rsidRDefault="002D1FF2" w:rsidP="002D1F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1FF2" w:rsidRPr="002D1FF2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2" w15:restartNumberingAfterBreak="0">
    <w:nsid w:val="38AB4322"/>
    <w:multiLevelType w:val="hybridMultilevel"/>
    <w:tmpl w:val="D1F2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22"/>
    <w:rsid w:val="00063D22"/>
    <w:rsid w:val="002D1FF2"/>
    <w:rsid w:val="004B3F88"/>
    <w:rsid w:val="00B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CA36-A16C-46C5-A6A3-EBD51C72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63D2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Title"/>
    <w:basedOn w:val="a"/>
    <w:next w:val="a3"/>
    <w:link w:val="a5"/>
    <w:qFormat/>
    <w:rsid w:val="00063D2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character" w:customStyle="1" w:styleId="a5">
    <w:name w:val="Заголовок Знак"/>
    <w:basedOn w:val="a0"/>
    <w:link w:val="a4"/>
    <w:rsid w:val="00063D22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a6">
    <w:name w:val="List Paragraph"/>
    <w:basedOn w:val="a"/>
    <w:uiPriority w:val="34"/>
    <w:qFormat/>
    <w:rsid w:val="00063D22"/>
    <w:pPr>
      <w:ind w:left="720"/>
      <w:contextualSpacing/>
    </w:pPr>
  </w:style>
  <w:style w:type="paragraph" w:styleId="a3">
    <w:name w:val="Body Text"/>
    <w:basedOn w:val="a"/>
    <w:link w:val="a7"/>
    <w:uiPriority w:val="99"/>
    <w:semiHidden/>
    <w:unhideWhenUsed/>
    <w:rsid w:val="00063D22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rsid w:val="0006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2019-10-02T06:40:00Z</dcterms:created>
  <dcterms:modified xsi:type="dcterms:W3CDTF">2019-10-22T08:53:00Z</dcterms:modified>
</cp:coreProperties>
</file>